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26" w:tblpY="4001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Гайнанова Камиля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Абдусаламов Арслан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Сафиуллин Рамазан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Нигаматуллин Ранис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Гатауллина Азалия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Зиангирова Камиля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Нагимуллин Анвар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Залалов Инсаф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Нуртдинова Диляра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Хамзина Зарина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Ионова Анита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Грылова Доминика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Пстыгин Никита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Тияумбетова Карина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Файзрахманова Камиля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Мухаметшина Айсылу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Брюхова Милана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Халитова Камила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Теляпов Вадим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Хайрутдинов Джавид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Махмутова Рената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Шайхисламова Айзиля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Хайбуллин Тимур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Мухаметшина Алина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7а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Большой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День недели: </w:t>
      </w:r>
      <w:r>
        <w:rPr>
          <w:rFonts w:hint="default" w:ascii="Times New Roman" w:hAnsi="Times New Roman" w:cs="Times New Roman"/>
          <w:sz w:val="28"/>
          <w:szCs w:val="28"/>
        </w:rPr>
        <w:t>П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ОНЕДЕЛЬНИК, ПЯТНИЦА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Время: </w:t>
      </w:r>
      <w:r>
        <w:rPr>
          <w:rFonts w:hint="default" w:ascii="Times New Roman" w:hAnsi="Times New Roman" w:cs="Times New Roman"/>
          <w:sz w:val="28"/>
          <w:szCs w:val="28"/>
        </w:rPr>
        <w:t>16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:00 </w:t>
      </w: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17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Группа-3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267FFA"/>
    <w:rsid w:val="00361F67"/>
    <w:rsid w:val="00416F3B"/>
    <w:rsid w:val="00424933"/>
    <w:rsid w:val="00581021"/>
    <w:rsid w:val="00637284"/>
    <w:rsid w:val="00644863"/>
    <w:rsid w:val="006875EE"/>
    <w:rsid w:val="007567CC"/>
    <w:rsid w:val="00762724"/>
    <w:rsid w:val="008C1629"/>
    <w:rsid w:val="00903DC5"/>
    <w:rsid w:val="00B115CB"/>
    <w:rsid w:val="00C23D04"/>
    <w:rsid w:val="00CF0A08"/>
    <w:rsid w:val="00E4313A"/>
    <w:rsid w:val="042675CB"/>
    <w:rsid w:val="662B6A26"/>
    <w:rsid w:val="673B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539</Characters>
  <Lines>4</Lines>
  <Paragraphs>1</Paragraphs>
  <TotalTime>2</TotalTime>
  <ScaleCrop>false</ScaleCrop>
  <LinksUpToDate>false</LinksUpToDate>
  <CharactersWithSpaces>632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2019-09-30T08:41:00Z</dcterms:created>
  <dc:creator>102</dc:creator>
  <cp:lastModifiedBy>Альберт</cp:lastModifiedBy>
  <dcterms:modified xsi:type="dcterms:W3CDTF">2019-09-30T13:27:07Z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